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D997" w14:textId="77777777" w:rsidR="003417D4" w:rsidRDefault="008A12BF" w:rsidP="008A12BF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A12BF">
        <w:rPr>
          <w:rFonts w:asciiTheme="majorHAnsi" w:hAnsiTheme="majorHAnsi"/>
          <w:b/>
        </w:rPr>
        <w:t>C3 Framework Unit Template</w:t>
      </w:r>
    </w:p>
    <w:p w14:paraId="53925F6E" w14:textId="77777777" w:rsidR="008A12BF" w:rsidRDefault="008A12BF" w:rsidP="008A12BF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70"/>
        <w:gridCol w:w="2898"/>
      </w:tblGrid>
      <w:tr w:rsidR="008A12BF" w14:paraId="5E1C66AB" w14:textId="77777777" w:rsidTr="008A12BF">
        <w:tc>
          <w:tcPr>
            <w:tcW w:w="8856" w:type="dxa"/>
            <w:gridSpan w:val="3"/>
            <w:shd w:val="clear" w:color="auto" w:fill="A6A6A6" w:themeFill="background1" w:themeFillShade="A6"/>
          </w:tcPr>
          <w:p w14:paraId="3163D62E" w14:textId="77777777" w:rsidR="008A12BF" w:rsidRPr="00717D66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717D66">
              <w:rPr>
                <w:rFonts w:asciiTheme="majorHAnsi" w:hAnsiTheme="majorHAnsi"/>
                <w:b/>
              </w:rPr>
              <w:t>Overview</w:t>
            </w:r>
          </w:p>
        </w:tc>
      </w:tr>
      <w:tr w:rsidR="008A12BF" w14:paraId="6C5D2811" w14:textId="77777777" w:rsidTr="008A12BF">
        <w:tc>
          <w:tcPr>
            <w:tcW w:w="2988" w:type="dxa"/>
          </w:tcPr>
          <w:p w14:paraId="029BA4A9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Overview</w:t>
            </w:r>
          </w:p>
        </w:tc>
        <w:tc>
          <w:tcPr>
            <w:tcW w:w="5868" w:type="dxa"/>
            <w:gridSpan w:val="2"/>
          </w:tcPr>
          <w:p w14:paraId="2808A882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  <w:p w14:paraId="6F355725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8A12BF" w14:paraId="24DC44DD" w14:textId="77777777" w:rsidTr="008A12BF">
        <w:tc>
          <w:tcPr>
            <w:tcW w:w="2988" w:type="dxa"/>
          </w:tcPr>
          <w:p w14:paraId="4CD6F74E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C3 Framework Indicator(s)</w:t>
            </w:r>
          </w:p>
        </w:tc>
        <w:tc>
          <w:tcPr>
            <w:tcW w:w="5868" w:type="dxa"/>
            <w:gridSpan w:val="2"/>
          </w:tcPr>
          <w:p w14:paraId="6DDA5129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  <w:p w14:paraId="6B688C53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8A12BF" w14:paraId="16923221" w14:textId="77777777" w:rsidTr="008A12BF">
        <w:tc>
          <w:tcPr>
            <w:tcW w:w="8856" w:type="dxa"/>
            <w:gridSpan w:val="3"/>
            <w:shd w:val="clear" w:color="auto" w:fill="A6A6A6" w:themeFill="background1" w:themeFillShade="A6"/>
          </w:tcPr>
          <w:p w14:paraId="314A9DBD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8A12BF">
              <w:rPr>
                <w:rFonts w:asciiTheme="majorHAnsi" w:hAnsiTheme="majorHAnsi"/>
                <w:b/>
              </w:rPr>
              <w:t>Compelling Question</w:t>
            </w:r>
          </w:p>
        </w:tc>
      </w:tr>
      <w:tr w:rsidR="008A12BF" w14:paraId="04EA2DFB" w14:textId="77777777" w:rsidTr="008A12BF">
        <w:tc>
          <w:tcPr>
            <w:tcW w:w="8856" w:type="dxa"/>
            <w:gridSpan w:val="3"/>
          </w:tcPr>
          <w:p w14:paraId="0199E6FF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  <w:p w14:paraId="083F714C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216733" w14:paraId="73A4F902" w14:textId="77777777" w:rsidTr="00216733">
        <w:tc>
          <w:tcPr>
            <w:tcW w:w="2988" w:type="dxa"/>
          </w:tcPr>
          <w:p w14:paraId="26F2AC19" w14:textId="77777777" w:rsidR="00216733" w:rsidRDefault="00216733" w:rsidP="008A12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Introduction</w:t>
            </w:r>
          </w:p>
        </w:tc>
        <w:tc>
          <w:tcPr>
            <w:tcW w:w="5868" w:type="dxa"/>
            <w:gridSpan w:val="2"/>
          </w:tcPr>
          <w:p w14:paraId="46C0F5DD" w14:textId="77777777" w:rsidR="00216733" w:rsidRDefault="00216733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216733" w14:paraId="54572BB7" w14:textId="77777777" w:rsidTr="00216733">
        <w:tc>
          <w:tcPr>
            <w:tcW w:w="2988" w:type="dxa"/>
          </w:tcPr>
          <w:p w14:paraId="1AF1C275" w14:textId="77777777" w:rsidR="00216733" w:rsidRDefault="00216733" w:rsidP="008A12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Introduction Sources</w:t>
            </w:r>
          </w:p>
        </w:tc>
        <w:tc>
          <w:tcPr>
            <w:tcW w:w="5868" w:type="dxa"/>
            <w:gridSpan w:val="2"/>
          </w:tcPr>
          <w:p w14:paraId="47BDB861" w14:textId="77777777" w:rsidR="00216733" w:rsidRDefault="00216733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8A12BF" w14:paraId="12041F63" w14:textId="77777777" w:rsidTr="008A12BF">
        <w:tc>
          <w:tcPr>
            <w:tcW w:w="2988" w:type="dxa"/>
            <w:shd w:val="clear" w:color="auto" w:fill="A6A6A6" w:themeFill="background1" w:themeFillShade="A6"/>
          </w:tcPr>
          <w:p w14:paraId="2F34FA73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8A12BF">
              <w:rPr>
                <w:rFonts w:asciiTheme="majorHAnsi" w:hAnsiTheme="majorHAnsi"/>
                <w:b/>
              </w:rPr>
              <w:t>Supporting Question #1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1E78E7FE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8A12BF">
              <w:rPr>
                <w:rFonts w:asciiTheme="majorHAnsi" w:hAnsiTheme="majorHAnsi"/>
                <w:b/>
              </w:rPr>
              <w:t>Supporting Question #2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14:paraId="1F68C96D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8A12BF">
              <w:rPr>
                <w:rFonts w:asciiTheme="majorHAnsi" w:hAnsiTheme="majorHAnsi"/>
                <w:b/>
              </w:rPr>
              <w:t>Supporting Question #3</w:t>
            </w:r>
          </w:p>
        </w:tc>
      </w:tr>
      <w:tr w:rsidR="008A12BF" w14:paraId="3D403BC8" w14:textId="77777777" w:rsidTr="008A12BF">
        <w:tc>
          <w:tcPr>
            <w:tcW w:w="2988" w:type="dxa"/>
          </w:tcPr>
          <w:p w14:paraId="4334C2B3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  <w:p w14:paraId="5A1E2D89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  <w:p w14:paraId="52C5B8CF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64FC774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98" w:type="dxa"/>
          </w:tcPr>
          <w:p w14:paraId="3DA34FFC" w14:textId="77777777" w:rsidR="008A12BF" w:rsidRDefault="008A12BF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8A12BF" w14:paraId="69466A0C" w14:textId="77777777" w:rsidTr="008A12BF">
        <w:tc>
          <w:tcPr>
            <w:tcW w:w="2988" w:type="dxa"/>
            <w:shd w:val="clear" w:color="auto" w:fill="A6A6A6" w:themeFill="background1" w:themeFillShade="A6"/>
          </w:tcPr>
          <w:p w14:paraId="64423B33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12BF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5BE601AC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12BF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14:paraId="21DAFDC6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A12BF">
              <w:rPr>
                <w:rFonts w:asciiTheme="majorHAnsi" w:hAnsiTheme="majorHAnsi"/>
                <w:b/>
                <w:sz w:val="22"/>
                <w:szCs w:val="22"/>
              </w:rPr>
              <w:t>Formative Performance Task</w:t>
            </w:r>
          </w:p>
        </w:tc>
      </w:tr>
      <w:tr w:rsidR="008A12BF" w14:paraId="5DB38318" w14:textId="77777777" w:rsidTr="008A12BF">
        <w:tc>
          <w:tcPr>
            <w:tcW w:w="2988" w:type="dxa"/>
          </w:tcPr>
          <w:p w14:paraId="4D5F3563" w14:textId="77777777" w:rsidR="008A12BF" w:rsidRDefault="008A12BF" w:rsidP="008A12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8FE770" w14:textId="77777777" w:rsidR="008A12BF" w:rsidRDefault="008A12BF" w:rsidP="008A12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3AE90AD" w14:textId="77777777" w:rsidR="008A12BF" w:rsidRDefault="008A12BF" w:rsidP="008A12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AF10048" w14:textId="77777777" w:rsidR="008A12BF" w:rsidRDefault="008A12BF" w:rsidP="008A12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AA4B648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BF19FD3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8" w:type="dxa"/>
          </w:tcPr>
          <w:p w14:paraId="2F8D6048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12BF" w14:paraId="71D49273" w14:textId="77777777" w:rsidTr="008A12BF">
        <w:tc>
          <w:tcPr>
            <w:tcW w:w="2988" w:type="dxa"/>
            <w:shd w:val="clear" w:color="auto" w:fill="A6A6A6" w:themeFill="background1" w:themeFillShade="A6"/>
          </w:tcPr>
          <w:p w14:paraId="4AB920DC" w14:textId="77777777" w:rsidR="008A12BF" w:rsidRPr="00D570C6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Sources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3B2E7C67" w14:textId="77777777" w:rsidR="008A12BF" w:rsidRPr="00D570C6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Sources</w:t>
            </w:r>
          </w:p>
        </w:tc>
        <w:tc>
          <w:tcPr>
            <w:tcW w:w="2898" w:type="dxa"/>
            <w:shd w:val="clear" w:color="auto" w:fill="A6A6A6" w:themeFill="background1" w:themeFillShade="A6"/>
          </w:tcPr>
          <w:p w14:paraId="01674527" w14:textId="77777777" w:rsidR="008A12BF" w:rsidRPr="00D570C6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Sources</w:t>
            </w:r>
          </w:p>
        </w:tc>
      </w:tr>
      <w:tr w:rsidR="008A12BF" w14:paraId="654D49C1" w14:textId="77777777" w:rsidTr="008A12BF">
        <w:tc>
          <w:tcPr>
            <w:tcW w:w="2988" w:type="dxa"/>
            <w:shd w:val="clear" w:color="auto" w:fill="auto"/>
          </w:tcPr>
          <w:p w14:paraId="03034935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301C25D6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42E44355" w14:textId="77777777" w:rsid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F7F463" w14:textId="77777777" w:rsid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8675201" w14:textId="77777777" w:rsid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C1DA9D" w14:textId="77777777" w:rsid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EC823E" w14:textId="77777777" w:rsidR="008A12BF" w:rsidRPr="008A12BF" w:rsidRDefault="008A12BF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12BF" w14:paraId="40FD8CF6" w14:textId="77777777" w:rsidTr="00216733">
        <w:tc>
          <w:tcPr>
            <w:tcW w:w="8856" w:type="dxa"/>
            <w:gridSpan w:val="3"/>
            <w:shd w:val="clear" w:color="auto" w:fill="A6A6A6" w:themeFill="background1" w:themeFillShade="A6"/>
          </w:tcPr>
          <w:p w14:paraId="61136B05" w14:textId="77777777" w:rsidR="008A12BF" w:rsidRPr="00D570C6" w:rsidRDefault="008A12BF" w:rsidP="008A12BF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Summative Performance Task</w:t>
            </w:r>
          </w:p>
        </w:tc>
      </w:tr>
      <w:tr w:rsidR="00216733" w14:paraId="7B10DC54" w14:textId="77777777" w:rsidTr="008A12BF">
        <w:tc>
          <w:tcPr>
            <w:tcW w:w="8856" w:type="dxa"/>
            <w:gridSpan w:val="3"/>
            <w:shd w:val="clear" w:color="auto" w:fill="auto"/>
          </w:tcPr>
          <w:p w14:paraId="5A1593A8" w14:textId="77777777" w:rsidR="00216733" w:rsidRDefault="00216733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8CE6927" w14:textId="77777777" w:rsidR="00216733" w:rsidRDefault="00216733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A4BDD4" w14:textId="77777777" w:rsidR="00216733" w:rsidRDefault="00216733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364DA" w14:textId="77777777" w:rsidR="00216733" w:rsidRDefault="00216733" w:rsidP="008A1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0E17A40" w14:textId="77777777" w:rsidR="008A12BF" w:rsidRDefault="008A12BF" w:rsidP="008A12BF">
      <w:pPr>
        <w:jc w:val="center"/>
        <w:rPr>
          <w:rFonts w:asciiTheme="majorHAnsi" w:hAnsiTheme="majorHAnsi"/>
        </w:rPr>
      </w:pPr>
    </w:p>
    <w:p w14:paraId="751BCD47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469F0970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5E39F636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70A75E5D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5FDC1370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18E2A10F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4949691B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2052148A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07EAC2E9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544410C7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52447B9B" w14:textId="77777777" w:rsidR="00216733" w:rsidRDefault="00216733" w:rsidP="008A12BF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717D66" w14:paraId="3D387D35" w14:textId="77777777" w:rsidTr="00717D66">
        <w:tc>
          <w:tcPr>
            <w:tcW w:w="8856" w:type="dxa"/>
            <w:gridSpan w:val="2"/>
            <w:shd w:val="clear" w:color="auto" w:fill="A6A6A6" w:themeFill="background1" w:themeFillShade="A6"/>
          </w:tcPr>
          <w:p w14:paraId="39FD15C2" w14:textId="0C8C27D9" w:rsidR="00717D66" w:rsidRPr="00D570C6" w:rsidRDefault="00717D66" w:rsidP="008A12BF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Supporting Question #1</w:t>
            </w:r>
          </w:p>
        </w:tc>
      </w:tr>
      <w:tr w:rsidR="00717D66" w14:paraId="375AEA97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B2829E7" w14:textId="77E16FAB" w:rsidR="00717D66" w:rsidRPr="00D570C6" w:rsidRDefault="00717D6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Supporting Question #1</w:t>
            </w:r>
          </w:p>
        </w:tc>
        <w:tc>
          <w:tcPr>
            <w:tcW w:w="6768" w:type="dxa"/>
          </w:tcPr>
          <w:p w14:paraId="0EDC5FFB" w14:textId="77777777" w:rsidR="00717D66" w:rsidRDefault="00717D66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717D66" w14:paraId="31D243F3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5E6647E" w14:textId="1E85EA09" w:rsidR="00717D66" w:rsidRPr="00D570C6" w:rsidRDefault="00717D6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Formative Performance Task</w:t>
            </w:r>
          </w:p>
        </w:tc>
        <w:tc>
          <w:tcPr>
            <w:tcW w:w="6768" w:type="dxa"/>
          </w:tcPr>
          <w:p w14:paraId="481369B4" w14:textId="77777777" w:rsidR="00717D66" w:rsidRDefault="00717D66" w:rsidP="008A12BF">
            <w:pPr>
              <w:jc w:val="center"/>
              <w:rPr>
                <w:rFonts w:asciiTheme="majorHAnsi" w:hAnsiTheme="majorHAnsi"/>
              </w:rPr>
            </w:pPr>
          </w:p>
          <w:p w14:paraId="2BCAE799" w14:textId="77777777" w:rsidR="00D570C6" w:rsidRDefault="00D570C6" w:rsidP="008A12BF">
            <w:pPr>
              <w:jc w:val="center"/>
              <w:rPr>
                <w:rFonts w:asciiTheme="majorHAnsi" w:hAnsiTheme="majorHAnsi"/>
              </w:rPr>
            </w:pPr>
          </w:p>
          <w:p w14:paraId="62AA141B" w14:textId="77777777" w:rsidR="00D570C6" w:rsidRDefault="00D570C6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717D66" w14:paraId="68947BAF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5B9C64F8" w14:textId="2359D4FF" w:rsidR="00717D66" w:rsidRPr="00D570C6" w:rsidRDefault="00717D6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Learning Outcome</w:t>
            </w:r>
          </w:p>
        </w:tc>
        <w:tc>
          <w:tcPr>
            <w:tcW w:w="6768" w:type="dxa"/>
          </w:tcPr>
          <w:p w14:paraId="23ED7067" w14:textId="77777777" w:rsidR="00717D66" w:rsidRDefault="00717D66" w:rsidP="008A12BF">
            <w:pPr>
              <w:jc w:val="center"/>
              <w:rPr>
                <w:rFonts w:asciiTheme="majorHAnsi" w:hAnsiTheme="majorHAnsi"/>
              </w:rPr>
            </w:pPr>
          </w:p>
          <w:p w14:paraId="66FDED91" w14:textId="77777777" w:rsidR="00D570C6" w:rsidRDefault="00D570C6" w:rsidP="008A12BF">
            <w:pPr>
              <w:jc w:val="center"/>
              <w:rPr>
                <w:rFonts w:asciiTheme="majorHAnsi" w:hAnsiTheme="majorHAnsi"/>
              </w:rPr>
            </w:pPr>
          </w:p>
          <w:p w14:paraId="19DA58FC" w14:textId="77777777" w:rsidR="00D570C6" w:rsidRDefault="00D570C6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717D66" w14:paraId="335799F0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0E1C89F6" w14:textId="42B94B0D" w:rsidR="00717D66" w:rsidRPr="00D570C6" w:rsidRDefault="00717D6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Sources</w:t>
            </w:r>
          </w:p>
        </w:tc>
        <w:tc>
          <w:tcPr>
            <w:tcW w:w="6768" w:type="dxa"/>
          </w:tcPr>
          <w:p w14:paraId="368FBED3" w14:textId="77777777" w:rsidR="00717D66" w:rsidRDefault="00717D66" w:rsidP="008A12BF">
            <w:pPr>
              <w:jc w:val="center"/>
              <w:rPr>
                <w:rFonts w:asciiTheme="majorHAnsi" w:hAnsiTheme="majorHAnsi"/>
              </w:rPr>
            </w:pPr>
          </w:p>
          <w:p w14:paraId="439874C0" w14:textId="77777777" w:rsidR="00D570C6" w:rsidRDefault="00D570C6" w:rsidP="008A12BF">
            <w:pPr>
              <w:jc w:val="center"/>
              <w:rPr>
                <w:rFonts w:asciiTheme="majorHAnsi" w:hAnsiTheme="majorHAnsi"/>
              </w:rPr>
            </w:pPr>
          </w:p>
          <w:p w14:paraId="77E550BF" w14:textId="77777777" w:rsidR="00D570C6" w:rsidRDefault="00D570C6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717D66" w14:paraId="19E0772B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3F5E8BE" w14:textId="1E1688AA" w:rsidR="00717D66" w:rsidRPr="00D570C6" w:rsidRDefault="00717D6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Extension: Additional Sources</w:t>
            </w:r>
          </w:p>
        </w:tc>
        <w:tc>
          <w:tcPr>
            <w:tcW w:w="6768" w:type="dxa"/>
          </w:tcPr>
          <w:p w14:paraId="4AC3CA42" w14:textId="77777777" w:rsidR="00717D66" w:rsidRDefault="00717D66" w:rsidP="008A12BF">
            <w:pPr>
              <w:jc w:val="center"/>
              <w:rPr>
                <w:rFonts w:asciiTheme="majorHAnsi" w:hAnsiTheme="majorHAnsi"/>
              </w:rPr>
            </w:pPr>
          </w:p>
          <w:p w14:paraId="54331E04" w14:textId="77777777" w:rsidR="00D570C6" w:rsidRDefault="00D570C6" w:rsidP="008A12BF">
            <w:pPr>
              <w:jc w:val="center"/>
              <w:rPr>
                <w:rFonts w:asciiTheme="majorHAnsi" w:hAnsiTheme="majorHAnsi"/>
              </w:rPr>
            </w:pPr>
          </w:p>
          <w:p w14:paraId="4BEE8E93" w14:textId="77777777" w:rsidR="00D570C6" w:rsidRDefault="00D570C6" w:rsidP="008A12BF">
            <w:pPr>
              <w:jc w:val="center"/>
              <w:rPr>
                <w:rFonts w:asciiTheme="majorHAnsi" w:hAnsiTheme="majorHAnsi"/>
              </w:rPr>
            </w:pPr>
          </w:p>
        </w:tc>
      </w:tr>
      <w:tr w:rsidR="00717D66" w14:paraId="00166A93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B799E80" w14:textId="77032CB1" w:rsidR="00717D66" w:rsidRPr="00D570C6" w:rsidRDefault="00717D6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Common Core and C3 Framework Alignment</w:t>
            </w:r>
          </w:p>
        </w:tc>
        <w:tc>
          <w:tcPr>
            <w:tcW w:w="6768" w:type="dxa"/>
          </w:tcPr>
          <w:p w14:paraId="73C24D25" w14:textId="77777777" w:rsidR="00717D66" w:rsidRDefault="00717D66" w:rsidP="008A12B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846D6EE" w14:textId="77777777" w:rsidR="00216733" w:rsidRDefault="00216733" w:rsidP="008A12BF">
      <w:pPr>
        <w:jc w:val="center"/>
        <w:rPr>
          <w:rFonts w:asciiTheme="majorHAnsi" w:hAnsiTheme="majorHAnsi"/>
        </w:rPr>
      </w:pPr>
    </w:p>
    <w:p w14:paraId="653ED6F5" w14:textId="77777777" w:rsidR="00D570C6" w:rsidRDefault="00D570C6" w:rsidP="008A12BF">
      <w:pPr>
        <w:jc w:val="center"/>
        <w:rPr>
          <w:rFonts w:asciiTheme="majorHAnsi" w:hAnsiTheme="majorHAnsi"/>
        </w:rPr>
      </w:pPr>
    </w:p>
    <w:p w14:paraId="36C95C2E" w14:textId="77777777" w:rsidR="00D570C6" w:rsidRDefault="00D570C6" w:rsidP="008A12BF">
      <w:pPr>
        <w:jc w:val="center"/>
        <w:rPr>
          <w:rFonts w:asciiTheme="majorHAnsi" w:hAnsiTheme="majorHAnsi"/>
        </w:rPr>
      </w:pPr>
    </w:p>
    <w:p w14:paraId="65E22F1E" w14:textId="77777777" w:rsidR="00D570C6" w:rsidRDefault="00D570C6" w:rsidP="008A12BF">
      <w:pPr>
        <w:jc w:val="center"/>
        <w:rPr>
          <w:rFonts w:asciiTheme="majorHAnsi" w:hAnsiTheme="majorHAnsi"/>
        </w:rPr>
      </w:pPr>
    </w:p>
    <w:p w14:paraId="31368D02" w14:textId="77777777" w:rsidR="00D570C6" w:rsidRDefault="00D570C6" w:rsidP="008A12BF">
      <w:pPr>
        <w:jc w:val="center"/>
        <w:rPr>
          <w:rFonts w:asciiTheme="majorHAnsi" w:hAnsiTheme="majorHAnsi"/>
        </w:rPr>
      </w:pPr>
    </w:p>
    <w:p w14:paraId="14CC49EA" w14:textId="77777777" w:rsidR="00D570C6" w:rsidRDefault="00D570C6" w:rsidP="008A12BF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D570C6" w14:paraId="5A77C183" w14:textId="77777777" w:rsidTr="00234B69">
        <w:tc>
          <w:tcPr>
            <w:tcW w:w="8856" w:type="dxa"/>
            <w:gridSpan w:val="2"/>
            <w:shd w:val="clear" w:color="auto" w:fill="A6A6A6" w:themeFill="background1" w:themeFillShade="A6"/>
          </w:tcPr>
          <w:p w14:paraId="51B9A83B" w14:textId="3C99178D" w:rsidR="00D570C6" w:rsidRPr="00D570C6" w:rsidRDefault="00D570C6" w:rsidP="00234B69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Supporting Question #2</w:t>
            </w:r>
          </w:p>
        </w:tc>
      </w:tr>
      <w:tr w:rsidR="00D570C6" w14:paraId="0ABF0046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F47B5E0" w14:textId="46BD3FA1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Supporting Question #2</w:t>
            </w:r>
          </w:p>
        </w:tc>
        <w:tc>
          <w:tcPr>
            <w:tcW w:w="6768" w:type="dxa"/>
          </w:tcPr>
          <w:p w14:paraId="3D1932CF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32EA1736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5C7A456F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Formative Performance Task</w:t>
            </w:r>
          </w:p>
        </w:tc>
        <w:tc>
          <w:tcPr>
            <w:tcW w:w="6768" w:type="dxa"/>
          </w:tcPr>
          <w:p w14:paraId="59C6A284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34559113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51AB47B0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340ADE97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59893826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Learning Outcome</w:t>
            </w:r>
          </w:p>
        </w:tc>
        <w:tc>
          <w:tcPr>
            <w:tcW w:w="6768" w:type="dxa"/>
          </w:tcPr>
          <w:p w14:paraId="003BF93A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17D4DD5F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5C3D3AF0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5FE8801E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00A04E6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Sources</w:t>
            </w:r>
          </w:p>
        </w:tc>
        <w:tc>
          <w:tcPr>
            <w:tcW w:w="6768" w:type="dxa"/>
          </w:tcPr>
          <w:p w14:paraId="3B6AAE51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06AE2D33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6308B3D9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4AA65ADD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7587FB80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Extension: Additional Sources</w:t>
            </w:r>
          </w:p>
        </w:tc>
        <w:tc>
          <w:tcPr>
            <w:tcW w:w="6768" w:type="dxa"/>
          </w:tcPr>
          <w:p w14:paraId="7CC86052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2E242FB0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3D463D31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314E116A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AF8B6DC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Common Core and C3 Framework Alignment</w:t>
            </w:r>
          </w:p>
        </w:tc>
        <w:tc>
          <w:tcPr>
            <w:tcW w:w="6768" w:type="dxa"/>
          </w:tcPr>
          <w:p w14:paraId="628C094F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318B1852" w14:textId="77777777" w:rsidTr="00234B69">
        <w:tc>
          <w:tcPr>
            <w:tcW w:w="8856" w:type="dxa"/>
            <w:gridSpan w:val="2"/>
            <w:shd w:val="clear" w:color="auto" w:fill="A6A6A6" w:themeFill="background1" w:themeFillShade="A6"/>
          </w:tcPr>
          <w:p w14:paraId="7C3C54B8" w14:textId="5DA9EE46" w:rsidR="00D570C6" w:rsidRPr="00D570C6" w:rsidRDefault="00D570C6" w:rsidP="00234B69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lastRenderedPageBreak/>
              <w:t>Supporting Question #3</w:t>
            </w:r>
          </w:p>
        </w:tc>
      </w:tr>
      <w:tr w:rsidR="00D570C6" w14:paraId="3EDB6248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030D6D5" w14:textId="7BF6923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Supporting Question #3</w:t>
            </w:r>
          </w:p>
        </w:tc>
        <w:tc>
          <w:tcPr>
            <w:tcW w:w="6768" w:type="dxa"/>
          </w:tcPr>
          <w:p w14:paraId="2CAE8970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090571C0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015640C6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Formative Performance Task</w:t>
            </w:r>
          </w:p>
        </w:tc>
        <w:tc>
          <w:tcPr>
            <w:tcW w:w="6768" w:type="dxa"/>
          </w:tcPr>
          <w:p w14:paraId="64FF8C86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3ABECB0C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44804C8C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386A6769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0E992E4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Learning Outcome</w:t>
            </w:r>
          </w:p>
        </w:tc>
        <w:tc>
          <w:tcPr>
            <w:tcW w:w="6768" w:type="dxa"/>
          </w:tcPr>
          <w:p w14:paraId="0BB4FAE4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3909A9F0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42C91D00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3DEF4B57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50DFBE3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Sources</w:t>
            </w:r>
          </w:p>
        </w:tc>
        <w:tc>
          <w:tcPr>
            <w:tcW w:w="6768" w:type="dxa"/>
          </w:tcPr>
          <w:p w14:paraId="64851E03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61DD3E2B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7FA6D2BB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3A9CF6C4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02A28BE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Extension: Additional Sources</w:t>
            </w:r>
          </w:p>
        </w:tc>
        <w:tc>
          <w:tcPr>
            <w:tcW w:w="6768" w:type="dxa"/>
          </w:tcPr>
          <w:p w14:paraId="0C69B63A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4E808132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  <w:p w14:paraId="32E948DC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  <w:tr w:rsidR="00D570C6" w14:paraId="1A2AEC4D" w14:textId="77777777" w:rsidTr="00D570C6"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B384B0" w14:textId="77777777" w:rsidR="00D570C6" w:rsidRPr="00D570C6" w:rsidRDefault="00D570C6" w:rsidP="00D570C6">
            <w:pPr>
              <w:jc w:val="center"/>
              <w:rPr>
                <w:rFonts w:asciiTheme="majorHAnsi" w:hAnsiTheme="majorHAnsi"/>
                <w:b/>
              </w:rPr>
            </w:pPr>
            <w:r w:rsidRPr="00D570C6">
              <w:rPr>
                <w:rFonts w:asciiTheme="majorHAnsi" w:hAnsiTheme="majorHAnsi"/>
                <w:b/>
              </w:rPr>
              <w:t>Common Core and C3 Framework Alignment</w:t>
            </w:r>
          </w:p>
        </w:tc>
        <w:tc>
          <w:tcPr>
            <w:tcW w:w="6768" w:type="dxa"/>
          </w:tcPr>
          <w:p w14:paraId="2BF6125B" w14:textId="77777777" w:rsidR="00D570C6" w:rsidRDefault="00D570C6" w:rsidP="00234B6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0B03856" w14:textId="77777777" w:rsidR="00216733" w:rsidRPr="008A12BF" w:rsidRDefault="00216733" w:rsidP="008A12BF">
      <w:pPr>
        <w:jc w:val="center"/>
        <w:rPr>
          <w:rFonts w:asciiTheme="majorHAnsi" w:hAnsiTheme="majorHAnsi"/>
        </w:rPr>
      </w:pPr>
    </w:p>
    <w:sectPr w:rsidR="00216733" w:rsidRPr="008A12BF" w:rsidSect="00341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6"/>
    <w:rsid w:val="00216733"/>
    <w:rsid w:val="003417D4"/>
    <w:rsid w:val="005A6606"/>
    <w:rsid w:val="00717D66"/>
    <w:rsid w:val="008A12BF"/>
    <w:rsid w:val="00D513AA"/>
    <w:rsid w:val="00D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970DF"/>
  <w14:defaultImageDpi w14:val="300"/>
  <w15:docId w15:val="{4CF313A2-3828-42DC-9DD1-AD91E1E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Hebert, Lara</cp:lastModifiedBy>
  <cp:revision>2</cp:revision>
  <dcterms:created xsi:type="dcterms:W3CDTF">2015-07-13T15:43:00Z</dcterms:created>
  <dcterms:modified xsi:type="dcterms:W3CDTF">2015-07-13T15:43:00Z</dcterms:modified>
</cp:coreProperties>
</file>